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BFC2" w14:textId="14A68D1A" w:rsidR="00D11D50" w:rsidRDefault="005129F8">
      <w:r>
        <w:t xml:space="preserve">In addition to core children’s programming, WICS airs public service announcements </w:t>
      </w:r>
      <w:r w:rsidR="00260124">
        <w:t>and new</w:t>
      </w:r>
      <w:r w:rsidR="007F37FA">
        <w:t>s programming that have educational and informational value for children.  In addition, we have various reporters assigned to “Education Beat” segments.  Our news department produces educational stories to air at least once a week and more when school is in session.  Our sports department also produces an “Athlete of the Week” segment.</w:t>
      </w:r>
    </w:p>
    <w:p w14:paraId="0DC89C4A" w14:textId="2385A32D" w:rsidR="0075358B" w:rsidRDefault="0075358B">
      <w:r>
        <w:t xml:space="preserve">WICS </w:t>
      </w:r>
      <w:r w:rsidR="00623358">
        <w:t xml:space="preserve">provided station tours to groups of students, </w:t>
      </w:r>
      <w:r>
        <w:t>h</w:t>
      </w:r>
      <w:r w:rsidR="000566F0">
        <w:t>eld</w:t>
      </w:r>
      <w:r>
        <w:t xml:space="preserve"> the Joy of Sharing</w:t>
      </w:r>
      <w:r w:rsidR="000566F0">
        <w:t xml:space="preserve"> drive</w:t>
      </w:r>
      <w:bookmarkStart w:id="0" w:name="_GoBack"/>
      <w:bookmarkEnd w:id="0"/>
      <w:r>
        <w:t xml:space="preserve"> </w:t>
      </w:r>
      <w:r w:rsidR="009D546D">
        <w:t xml:space="preserve">to collect monetary donations, toys and </w:t>
      </w:r>
      <w:r w:rsidR="00C12824">
        <w:t>non-perishable food items</w:t>
      </w:r>
      <w:r w:rsidR="009D546D">
        <w:t xml:space="preserve"> for Toys</w:t>
      </w:r>
      <w:r w:rsidR="003B4A2A">
        <w:t xml:space="preserve"> for </w:t>
      </w:r>
      <w:r w:rsidR="009D546D">
        <w:t>Tots, the Central Illinois Foodbank and Ronald McDonald House</w:t>
      </w:r>
      <w:r w:rsidR="00C12824">
        <w:t xml:space="preserve">.  </w:t>
      </w:r>
      <w:r w:rsidR="00623358">
        <w:t xml:space="preserve">The station also </w:t>
      </w:r>
      <w:r w:rsidR="002D5C34">
        <w:t>h</w:t>
      </w:r>
      <w:r w:rsidR="00F47F5A">
        <w:t xml:space="preserve">eld a </w:t>
      </w:r>
      <w:r w:rsidR="002D5C34">
        <w:t>Coats for Kids</w:t>
      </w:r>
      <w:r w:rsidR="00F47F5A">
        <w:t xml:space="preserve"> drive </w:t>
      </w:r>
      <w:r w:rsidR="002D5C34">
        <w:t xml:space="preserve">to make sure children </w:t>
      </w:r>
      <w:r w:rsidR="00774999">
        <w:t>had the necessities to stay warm for the winter.</w:t>
      </w:r>
    </w:p>
    <w:p w14:paraId="2633684E" w14:textId="1D354FEE" w:rsidR="00C12824" w:rsidRDefault="00C12824"/>
    <w:p w14:paraId="21481DE7" w14:textId="0E17937D" w:rsidR="00C12824" w:rsidRDefault="00C12824"/>
    <w:sectPr w:rsidR="00C1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F8"/>
    <w:rsid w:val="000566F0"/>
    <w:rsid w:val="00260124"/>
    <w:rsid w:val="002D5C34"/>
    <w:rsid w:val="003B4A2A"/>
    <w:rsid w:val="005129F8"/>
    <w:rsid w:val="00623358"/>
    <w:rsid w:val="0075358B"/>
    <w:rsid w:val="00774999"/>
    <w:rsid w:val="007F37FA"/>
    <w:rsid w:val="009D546D"/>
    <w:rsid w:val="00C12824"/>
    <w:rsid w:val="00D11D50"/>
    <w:rsid w:val="00F4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FFEE"/>
  <w15:chartTrackingRefBased/>
  <w15:docId w15:val="{59951FEC-CD47-4860-B858-FA20EA9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7014E613B0C448E1AF5E772F8E66A" ma:contentTypeVersion="9" ma:contentTypeDescription="Create a new document." ma:contentTypeScope="" ma:versionID="08d0eb81661941cbfdd2bfdb6d9cb7fa">
  <xsd:schema xmlns:xsd="http://www.w3.org/2001/XMLSchema" xmlns:xs="http://www.w3.org/2001/XMLSchema" xmlns:p="http://schemas.microsoft.com/office/2006/metadata/properties" xmlns:ns3="0af9bba8-29ad-4a0d-bd57-b8802c267a2c" targetNamespace="http://schemas.microsoft.com/office/2006/metadata/properties" ma:root="true" ma:fieldsID="e06835f28cd820b3eb9ac7f1ce7cf051" ns3:_="">
    <xsd:import namespace="0af9bba8-29ad-4a0d-bd57-b8802c267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bba8-29ad-4a0d-bd57-b8802c267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6AF08-6B9E-4355-A530-461842C697F1}">
  <ds:schemaRefs>
    <ds:schemaRef ds:uri="http://schemas.microsoft.com/sharepoint/v3/contenttype/forms"/>
  </ds:schemaRefs>
</ds:datastoreItem>
</file>

<file path=customXml/itemProps2.xml><?xml version="1.0" encoding="utf-8"?>
<ds:datastoreItem xmlns:ds="http://schemas.openxmlformats.org/officeDocument/2006/customXml" ds:itemID="{19BFBE78-5A2D-4B6F-81B9-C779D22C9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9bba8-29ad-4a0d-bd57-b8802c267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D0EBC-81C2-44B8-95BC-BF3726F145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Pitchford</dc:creator>
  <cp:keywords/>
  <dc:description/>
  <cp:lastModifiedBy>Chrissy Pitchford</cp:lastModifiedBy>
  <cp:revision>11</cp:revision>
  <dcterms:created xsi:type="dcterms:W3CDTF">2020-03-20T13:55:00Z</dcterms:created>
  <dcterms:modified xsi:type="dcterms:W3CDTF">2020-03-20T17:26:00Z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0x010100C687014E613B0C448E1AF5E772F8E66A</vt:lpwstr>
  </property>
</Properties>
</file>