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40" w:rsidRDefault="00BD2540" w:rsidP="00BD2540">
      <w:bookmarkStart w:id="0" w:name="_GoBack"/>
      <w:bookmarkEnd w:id="0"/>
      <w:r>
        <w:rPr>
          <w:color w:val="44546A"/>
        </w:rPr>
        <w:t>DTV America Corporation requests an extension of its silent STA while the process of constructing facilities pursuant to the previously-granted construction permit associated with this station, which specifies operations from a new transmitter location, is ongoing.</w:t>
      </w:r>
    </w:p>
    <w:p w:rsidR="003F6A97" w:rsidRDefault="003F6A97"/>
    <w:sectPr w:rsidR="003F6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BA"/>
    <w:rsid w:val="000C5BD6"/>
    <w:rsid w:val="003F6A97"/>
    <w:rsid w:val="005E042C"/>
    <w:rsid w:val="00937515"/>
    <w:rsid w:val="0096651D"/>
    <w:rsid w:val="00994BD9"/>
    <w:rsid w:val="009B525D"/>
    <w:rsid w:val="00B34246"/>
    <w:rsid w:val="00B56CA2"/>
    <w:rsid w:val="00BD2540"/>
    <w:rsid w:val="00C763C1"/>
    <w:rsid w:val="00F63C08"/>
    <w:rsid w:val="00F6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4DC15-E58B-4683-A6B9-CE840F4A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D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Ilhardt</dc:creator>
  <cp:keywords/>
  <dc:description/>
  <cp:lastModifiedBy>Renee Ilhardt</cp:lastModifiedBy>
  <cp:revision>2</cp:revision>
  <dcterms:created xsi:type="dcterms:W3CDTF">2017-08-11T17:13:00Z</dcterms:created>
  <dcterms:modified xsi:type="dcterms:W3CDTF">2017-08-11T17:13:00Z</dcterms:modified>
</cp:coreProperties>
</file>