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98" w:rsidRPr="00435F68" w:rsidRDefault="00435F68" w:rsidP="00435F68">
      <w:pPr>
        <w:jc w:val="center"/>
        <w:rPr>
          <w:b/>
        </w:rPr>
      </w:pPr>
      <w:r w:rsidRPr="00435F68">
        <w:rPr>
          <w:b/>
        </w:rPr>
        <w:t>Resumption of Operations</w:t>
      </w:r>
    </w:p>
    <w:p w:rsidR="00435F68" w:rsidRDefault="00435F68">
      <w:bookmarkStart w:id="0" w:name="_Hlk452729097"/>
      <w:r>
        <w:t>The station resumed operation</w:t>
      </w:r>
      <w:r w:rsidR="003F0B6C">
        <w:t xml:space="preserve">s on </w:t>
      </w:r>
      <w:r w:rsidR="00953CD1">
        <w:t>January 31, 2017</w:t>
      </w:r>
      <w:r w:rsidR="000336C0">
        <w:t xml:space="preserve"> pursuant to </w:t>
      </w:r>
      <w:r w:rsidR="00413BA5">
        <w:t>its license (</w:t>
      </w:r>
      <w:bookmarkStart w:id="1" w:name="_GoBack"/>
      <w:bookmarkEnd w:id="0"/>
      <w:bookmarkEnd w:id="1"/>
      <w:r w:rsidR="00C70D4A" w:rsidRPr="00C70D4A">
        <w:t>00000</w:t>
      </w:r>
      <w:r w:rsidR="00953CD1">
        <w:t>01571</w:t>
      </w:r>
      <w:r w:rsidR="00413BA5">
        <w:t>)</w:t>
      </w:r>
      <w:r w:rsidR="00C70D4A">
        <w:t xml:space="preserve">.  </w:t>
      </w:r>
    </w:p>
    <w:sectPr w:rsidR="00435F68" w:rsidSect="00C0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5F68"/>
    <w:rsid w:val="000336C0"/>
    <w:rsid w:val="00096C7C"/>
    <w:rsid w:val="000A499C"/>
    <w:rsid w:val="000E3E98"/>
    <w:rsid w:val="00187B57"/>
    <w:rsid w:val="001979DE"/>
    <w:rsid w:val="002B1BD6"/>
    <w:rsid w:val="002D14C0"/>
    <w:rsid w:val="00347D14"/>
    <w:rsid w:val="00366CAF"/>
    <w:rsid w:val="00375357"/>
    <w:rsid w:val="00382FB7"/>
    <w:rsid w:val="00384DB7"/>
    <w:rsid w:val="003A4DF1"/>
    <w:rsid w:val="003B41D7"/>
    <w:rsid w:val="003B49F9"/>
    <w:rsid w:val="003D72EB"/>
    <w:rsid w:val="003F0B6C"/>
    <w:rsid w:val="00402FFD"/>
    <w:rsid w:val="00413BA5"/>
    <w:rsid w:val="004251A0"/>
    <w:rsid w:val="00425EF3"/>
    <w:rsid w:val="00435F68"/>
    <w:rsid w:val="004C301D"/>
    <w:rsid w:val="005934E6"/>
    <w:rsid w:val="005E2A0F"/>
    <w:rsid w:val="00663A7E"/>
    <w:rsid w:val="00672505"/>
    <w:rsid w:val="006A05FA"/>
    <w:rsid w:val="006A751A"/>
    <w:rsid w:val="006B7F7A"/>
    <w:rsid w:val="007B7C80"/>
    <w:rsid w:val="00802960"/>
    <w:rsid w:val="00841FA6"/>
    <w:rsid w:val="008C1E1F"/>
    <w:rsid w:val="008E710D"/>
    <w:rsid w:val="00953CD1"/>
    <w:rsid w:val="009D2005"/>
    <w:rsid w:val="00A20D37"/>
    <w:rsid w:val="00A27CB5"/>
    <w:rsid w:val="00A43D8A"/>
    <w:rsid w:val="00B55C13"/>
    <w:rsid w:val="00C05698"/>
    <w:rsid w:val="00C16CBA"/>
    <w:rsid w:val="00C70D4A"/>
    <w:rsid w:val="00C96B79"/>
    <w:rsid w:val="00CA773A"/>
    <w:rsid w:val="00D30479"/>
    <w:rsid w:val="00D40FFF"/>
    <w:rsid w:val="00D623B6"/>
    <w:rsid w:val="00D86B6D"/>
    <w:rsid w:val="00DA0345"/>
    <w:rsid w:val="00DB3311"/>
    <w:rsid w:val="00DB7DB3"/>
    <w:rsid w:val="00E7734F"/>
    <w:rsid w:val="00E906FB"/>
    <w:rsid w:val="00EF2012"/>
    <w:rsid w:val="00F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1A02E-E538-41A8-958B-8FD63903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4294966413</TotalTime>
  <Pages>1</Pages>
  <Words>17</Words>
  <Characters>99</Characters>
  <Application>Microsoft Office Word</Application>
  <DocSecurity>0</DocSecurity>
  <Lines>1</Lines>
  <Paragraphs>1</Paragraphs>
  <ScaleCrop>false</ScaleCrop>
  <Company>Preferred Customer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Meng</cp:lastModifiedBy>
  <cp:revision>12</cp:revision>
  <dcterms:created xsi:type="dcterms:W3CDTF">2015-09-23T08:41:00Z</dcterms:created>
  <dcterms:modified xsi:type="dcterms:W3CDTF">2017-01-31T20:16:00Z</dcterms:modified>
</cp:coreProperties>
</file>